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D2" w:rsidRDefault="00443C77" w:rsidP="00777F35">
      <w:pPr>
        <w:ind w:left="-1701" w:right="-85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4pt;margin-top:105.8pt;width:437.6pt;height:246.7pt;z-index:251660288;mso-position-horizontal-relative:text;mso-position-vertical-relative:text;mso-width-relative:margin;mso-height-relative:margin" stroked="f">
            <v:textbox style="mso-next-textbox:#_x0000_s1028">
              <w:txbxContent>
                <w:p w:rsidR="00443C77" w:rsidRDefault="00443C77" w:rsidP="00443C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color w:val="FF0000"/>
                      <w:sz w:val="72"/>
                      <w:szCs w:val="72"/>
                    </w:rPr>
                  </w:pPr>
                  <w:r w:rsidRPr="00991C8C">
                    <w:rPr>
                      <w:rFonts w:ascii="Times New Roman" w:eastAsia="Calibri" w:hAnsi="Times New Roman"/>
                      <w:b/>
                      <w:i/>
                      <w:color w:val="FF0000"/>
                      <w:sz w:val="72"/>
                      <w:szCs w:val="72"/>
                    </w:rPr>
                    <w:t>Игра «</w:t>
                  </w:r>
                  <w:r>
                    <w:rPr>
                      <w:rFonts w:ascii="Times New Roman" w:eastAsia="Calibri" w:hAnsi="Times New Roman"/>
                      <w:b/>
                      <w:i/>
                      <w:color w:val="FF0000"/>
                      <w:sz w:val="72"/>
                      <w:szCs w:val="72"/>
                    </w:rPr>
                    <w:t>Назови игрушку</w:t>
                  </w:r>
                  <w:r w:rsidRPr="00991C8C">
                    <w:rPr>
                      <w:rFonts w:ascii="Times New Roman" w:eastAsia="Calibri" w:hAnsi="Times New Roman"/>
                      <w:b/>
                      <w:i/>
                      <w:color w:val="FF0000"/>
                      <w:sz w:val="72"/>
                      <w:szCs w:val="72"/>
                    </w:rPr>
                    <w:t>»</w:t>
                  </w:r>
                </w:p>
                <w:p w:rsidR="00443C77" w:rsidRDefault="00443C77" w:rsidP="00443C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color w:val="FF0000"/>
                      <w:sz w:val="16"/>
                      <w:szCs w:val="16"/>
                    </w:rPr>
                  </w:pPr>
                </w:p>
                <w:p w:rsidR="00443C77" w:rsidRPr="00443C77" w:rsidRDefault="00443C77" w:rsidP="00443C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color w:val="FF0000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  <w:p w:rsidR="00443C77" w:rsidRDefault="00443C77" w:rsidP="00BD6012">
                  <w:pPr>
                    <w:spacing w:line="24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F90B994" wp14:editId="6E2C6FDA">
                        <wp:extent cx="2434442" cy="2434442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513140132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6981" cy="24269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3C77" w:rsidRDefault="00443C77" w:rsidP="00BD6012">
                  <w:pPr>
                    <w:spacing w:line="240" w:lineRule="auto"/>
                    <w:jc w:val="center"/>
                  </w:pPr>
                </w:p>
                <w:p w:rsidR="00443C77" w:rsidRDefault="00443C77" w:rsidP="00BD6012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 w:rsidR="00B464CC">
        <w:rPr>
          <w:noProof/>
        </w:rPr>
        <w:drawing>
          <wp:inline distT="0" distB="0" distL="0" distR="0" wp14:anchorId="36808258" wp14:editId="7B152B74">
            <wp:extent cx="7552706" cy="5281003"/>
            <wp:effectExtent l="0" t="0" r="0" b="0"/>
            <wp:docPr id="3" name="Рисунок 0" descr="2056_html_635e7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56_html_635e75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408" cy="528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65E" w:rsidRDefault="00F7165E" w:rsidP="00106545">
      <w:pPr>
        <w:ind w:left="-1701" w:right="-850"/>
        <w:rPr>
          <w:rFonts w:ascii="Times New Roman" w:eastAsia="Calibri" w:hAnsi="Times New Roman"/>
          <w:sz w:val="48"/>
          <w:szCs w:val="44"/>
        </w:rPr>
      </w:pPr>
    </w:p>
    <w:p w:rsidR="00106545" w:rsidRDefault="00106545" w:rsidP="00106545">
      <w:pPr>
        <w:ind w:left="-1701" w:right="-850"/>
        <w:rPr>
          <w:rFonts w:ascii="Times New Roman" w:eastAsia="Calibri" w:hAnsi="Times New Roman"/>
          <w:sz w:val="48"/>
          <w:szCs w:val="44"/>
        </w:rPr>
      </w:pPr>
    </w:p>
    <w:p w:rsidR="00510281" w:rsidRDefault="00510281" w:rsidP="002B4885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02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Цель</w:t>
      </w:r>
      <w:r w:rsidRPr="00510281">
        <w:rPr>
          <w:rFonts w:ascii="Times New Roman" w:eastAsia="Times New Roman" w:hAnsi="Times New Roman" w:cs="Times New Roman"/>
          <w:color w:val="000000"/>
          <w:sz w:val="36"/>
          <w:szCs w:val="36"/>
        </w:rPr>
        <w:t>: упражнять в образовании относительных прилагательных</w:t>
      </w:r>
      <w:r w:rsidR="002B488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теме </w:t>
      </w:r>
      <w:r w:rsidR="002B4885" w:rsidRPr="002B4885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«Игрушки»</w:t>
      </w:r>
      <w:r w:rsidRPr="00510281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510281" w:rsidRDefault="00510281" w:rsidP="002B4885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10281" w:rsidRPr="00510281" w:rsidRDefault="00510281" w:rsidP="002B4885">
      <w:pPr>
        <w:shd w:val="clear" w:color="auto" w:fill="FFFFFF"/>
        <w:spacing w:after="0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1028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Ход игры</w:t>
      </w:r>
    </w:p>
    <w:p w:rsidR="00510281" w:rsidRPr="00510281" w:rsidRDefault="00510281" w:rsidP="002B4885">
      <w:pPr>
        <w:shd w:val="clear" w:color="auto" w:fill="FFFFFF"/>
        <w:spacing w:after="0"/>
        <w:ind w:left="-993"/>
        <w:rPr>
          <w:rFonts w:ascii="Arial" w:eastAsia="Times New Roman" w:hAnsi="Arial" w:cs="Arial"/>
          <w:color w:val="000000"/>
          <w:sz w:val="36"/>
          <w:szCs w:val="36"/>
        </w:rPr>
      </w:pPr>
    </w:p>
    <w:p w:rsidR="002B4885" w:rsidRDefault="002B4885" w:rsidP="002B4885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Матрёшка сделана из чего? (из дерева) она какая? (деревянная).</w:t>
      </w:r>
    </w:p>
    <w:p w:rsidR="002B4885" w:rsidRDefault="002B4885" w:rsidP="002B4885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Дудка сделана из чего? (из дерева) она какая? (деревянная).</w:t>
      </w:r>
    </w:p>
    <w:p w:rsidR="002B4885" w:rsidRDefault="002B4885" w:rsidP="002B4885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Свистулька сделана из чего? (из глины) она какая? (глиняная).</w:t>
      </w:r>
    </w:p>
    <w:p w:rsidR="002B4885" w:rsidRDefault="002B4885" w:rsidP="002B4885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Куколка сделана из чего? (из керамики) она какая? (керамическая).</w:t>
      </w:r>
    </w:p>
    <w:p w:rsidR="002B4885" w:rsidRDefault="002B4885" w:rsidP="002B4885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Мяч сделан из чего? (из резины) он какой? (резиновый).</w:t>
      </w:r>
    </w:p>
    <w:p w:rsidR="002B4885" w:rsidRDefault="002B4885" w:rsidP="002B4885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06545" w:rsidRDefault="00106545" w:rsidP="002B4885">
      <w:pPr>
        <w:ind w:left="-567" w:right="-850"/>
        <w:rPr>
          <w:rFonts w:ascii="Times New Roman" w:hAnsi="Times New Roman" w:cs="Times New Roman"/>
          <w:sz w:val="36"/>
          <w:szCs w:val="36"/>
        </w:rPr>
      </w:pPr>
    </w:p>
    <w:p w:rsidR="00510281" w:rsidRPr="00106545" w:rsidRDefault="00510281" w:rsidP="00106545">
      <w:pPr>
        <w:ind w:left="-567" w:right="-850"/>
        <w:rPr>
          <w:rFonts w:ascii="Times New Roman" w:hAnsi="Times New Roman" w:cs="Times New Roman"/>
          <w:sz w:val="36"/>
          <w:szCs w:val="36"/>
        </w:rPr>
      </w:pPr>
    </w:p>
    <w:sectPr w:rsidR="00510281" w:rsidRPr="00106545" w:rsidSect="002B4885">
      <w:pgSz w:w="11906" w:h="16838"/>
      <w:pgMar w:top="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F35"/>
    <w:rsid w:val="000A2EA2"/>
    <w:rsid w:val="00106545"/>
    <w:rsid w:val="002B4885"/>
    <w:rsid w:val="00443C77"/>
    <w:rsid w:val="004D1C12"/>
    <w:rsid w:val="00510281"/>
    <w:rsid w:val="005B78C4"/>
    <w:rsid w:val="006324D2"/>
    <w:rsid w:val="00742D06"/>
    <w:rsid w:val="00777F35"/>
    <w:rsid w:val="00784697"/>
    <w:rsid w:val="00825DB5"/>
    <w:rsid w:val="00991C8C"/>
    <w:rsid w:val="00B34C14"/>
    <w:rsid w:val="00B464CC"/>
    <w:rsid w:val="00BD6012"/>
    <w:rsid w:val="00BF1657"/>
    <w:rsid w:val="00ED1839"/>
    <w:rsid w:val="00F7165E"/>
    <w:rsid w:val="00F9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2021-04-03T13:07:00Z</cp:lastPrinted>
  <dcterms:created xsi:type="dcterms:W3CDTF">2020-12-21T07:23:00Z</dcterms:created>
  <dcterms:modified xsi:type="dcterms:W3CDTF">2021-04-03T13:36:00Z</dcterms:modified>
</cp:coreProperties>
</file>